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70FC9" w:rsidP="0006398D" w:rsidRDefault="005741BB" w14:paraId="1E175881" w14:textId="3BC9541F">
      <w:pPr>
        <w:spacing w:before="60" w:after="120"/>
        <w:jc w:val="center"/>
        <w:rPr>
          <w:rFonts w:ascii="Aptos" w:hAnsi="Aptos" w:eastAsia="Aptos" w:cs="Aptos"/>
          <w:color w:val="00467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E311A4" wp14:editId="1D920764">
            <wp:simplePos x="0" y="0"/>
            <wp:positionH relativeFrom="page">
              <wp:align>right</wp:align>
            </wp:positionH>
            <wp:positionV relativeFrom="paragraph">
              <wp:posOffset>-969010</wp:posOffset>
            </wp:positionV>
            <wp:extent cx="2552700" cy="819150"/>
            <wp:effectExtent l="0" t="0" r="0" b="0"/>
            <wp:wrapNone/>
            <wp:docPr id="1512026294" name="Picture 151202629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FBFB2FD">
        <w:rPr>
          <w:noProof/>
        </w:rPr>
        <w:drawing>
          <wp:anchor distT="0" distB="0" distL="114300" distR="114300" simplePos="0" relativeHeight="251658240" behindDoc="0" locked="0" layoutInCell="1" allowOverlap="1" wp14:anchorId="59E8D230" wp14:editId="4B60BEF6">
            <wp:simplePos x="0" y="0"/>
            <wp:positionH relativeFrom="page">
              <wp:align>right</wp:align>
            </wp:positionH>
            <wp:positionV relativeFrom="paragraph">
              <wp:posOffset>-997585</wp:posOffset>
            </wp:positionV>
            <wp:extent cx="8695751" cy="866775"/>
            <wp:effectExtent l="0" t="0" r="9525" b="9525"/>
            <wp:wrapNone/>
            <wp:docPr id="595517879" name="Picture 59551787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5751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93ECD3A" w:rsidR="4688140F">
        <w:rPr>
          <w:rFonts w:ascii="Aptos" w:hAnsi="Aptos" w:eastAsia="Aptos" w:cs="Aptos"/>
          <w:b/>
          <w:bCs/>
          <w:color w:val="00467F"/>
          <w:sz w:val="36"/>
          <w:szCs w:val="36"/>
          <w:u w:val="single"/>
        </w:rPr>
        <w:t>Quarterly Reporting and Disbursement Form</w:t>
      </w:r>
    </w:p>
    <w:p w:rsidR="00870FC9" w:rsidP="193ECD3A" w:rsidRDefault="4688140F" w14:paraId="776BD050" w14:textId="651EF45D">
      <w:pPr>
        <w:spacing w:before="120" w:after="120" w:line="240" w:lineRule="auto"/>
        <w:jc w:val="both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Please use the following form to provide the mandatory quarterly report for your CMF grant. If you are requesting a disbursement, please fill out both Section I and Section II. </w:t>
      </w:r>
      <w:r w:rsidRPr="193ECD3A"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  <w:t xml:space="preserve">Disbursement requests will only be considered if your grant is in </w:t>
      </w:r>
      <w:proofErr w:type="gramStart"/>
      <w:r w:rsidRPr="193ECD3A"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  <w:t>good</w:t>
      </w:r>
      <w:proofErr w:type="gramEnd"/>
      <w:r w:rsidRPr="193ECD3A"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  <w:t xml:space="preserve"> standing by being up to date on your quarterly reports.</w:t>
      </w: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 </w:t>
      </w:r>
      <w:r w:rsidRPr="193ECD3A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 xml:space="preserve">Please submit this form with all relevant invoices as one PDF to </w:t>
      </w:r>
      <w:hyperlink r:id="rId11">
        <w:r w:rsidRPr="193ECD3A">
          <w:rPr>
            <w:rStyle w:val="Hyperlink"/>
            <w:rFonts w:ascii="Aptos" w:hAnsi="Aptos" w:eastAsia="Aptos" w:cs="Aptos"/>
            <w:b/>
            <w:bCs/>
            <w:sz w:val="24"/>
            <w:szCs w:val="24"/>
          </w:rPr>
          <w:t>MGCCMF@Massgaming.gov</w:t>
        </w:r>
      </w:hyperlink>
      <w:r w:rsidRPr="193ECD3A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>.</w:t>
      </w:r>
    </w:p>
    <w:tbl>
      <w:tblPr>
        <w:tblStyle w:val="TableGrid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410"/>
      </w:tblGrid>
      <w:tr w:rsidR="193ECD3A" w:rsidTr="2D8EBCCF" w14:paraId="75954D3D" w14:textId="77777777">
        <w:trPr>
          <w:trHeight w:val="300"/>
        </w:trPr>
        <w:tc>
          <w:tcPr>
            <w:tcW w:w="4950" w:type="dxa"/>
            <w:tcBorders>
              <w:top w:val="single" w:color="156082" w:sz="12" w:space="0"/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00C27879" w14:paraId="39390C37" w14:textId="0E071364">
            <w:pPr>
              <w:spacing w:line="259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  <w:r>
              <w:rPr>
                <w:rFonts w:ascii="Aptos" w:hAnsi="Aptos" w:eastAsia="Aptos" w:cs="Aptos"/>
                <w:b/>
                <w:bCs/>
                <w:sz w:val="24"/>
                <w:szCs w:val="24"/>
              </w:rPr>
              <w:t>L</w:t>
            </w:r>
            <w:r w:rsidR="005C1A4E">
              <w:rPr>
                <w:rFonts w:ascii="Aptos" w:hAnsi="Aptos" w:eastAsia="Aptos" w:cs="Aptos"/>
                <w:b/>
                <w:bCs/>
                <w:sz w:val="24"/>
                <w:szCs w:val="24"/>
              </w:rPr>
              <w:t>egal Name</w:t>
            </w:r>
            <w:r w:rsidRPr="3ADAFFBB" w:rsidR="193ECD3A"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: </w:t>
            </w:r>
            <w:r w:rsidRPr="3ADAFFBB" w:rsidR="6B056CCA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</w:t>
            </w:r>
            <w:r w:rsidRPr="3ADAFFBB" w:rsidR="006523FD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APPLICANT</w:t>
            </w:r>
            <w:r w:rsidRPr="3ADAFFBB" w:rsidR="6B056CCA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4410" w:type="dxa"/>
            <w:tcBorders>
              <w:top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002215BB" w14:paraId="2E596B83" w14:textId="4CD725C5">
            <w:pPr>
              <w:spacing w:line="259" w:lineRule="auto"/>
              <w:rPr>
                <w:rFonts w:ascii="Aptos" w:hAnsi="Aptos" w:eastAsia="Aptos" w:cs="Aptos"/>
                <w:sz w:val="24"/>
                <w:szCs w:val="24"/>
              </w:rPr>
            </w:pPr>
            <w:r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MMARS </w:t>
            </w: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DOC ID: </w:t>
            </w: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[DOCID]</w:t>
            </w:r>
          </w:p>
        </w:tc>
      </w:tr>
      <w:tr w:rsidR="002215BB" w:rsidTr="2D8EBCCF" w14:paraId="6C5BCE8B" w14:textId="77777777">
        <w:trPr>
          <w:trHeight w:val="375"/>
        </w:trPr>
        <w:tc>
          <w:tcPr>
            <w:tcW w:w="4950" w:type="dxa"/>
            <w:tcBorders>
              <w:top w:val="single" w:color="156082" w:sz="12" w:space="0"/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002215BB" w:rsidP="002215BB" w:rsidRDefault="002215BB" w14:paraId="0653BA45" w14:textId="60EFF267">
            <w:pPr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2D8EBCCF" w:rsidR="002215B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Invoice </w:t>
            </w:r>
            <w:r w:rsidRPr="2D8EBCCF" w:rsidR="002215B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#(</w:t>
            </w:r>
            <w:r w:rsidRPr="2D8EBCCF" w:rsidR="002215B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1,2 </w:t>
            </w:r>
            <w:r w:rsidRPr="2D8EBCCF" w:rsidR="002215B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et</w:t>
            </w:r>
            <w:r w:rsidRPr="2D8EBCCF" w:rsidR="4A7F62C5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c</w:t>
            </w:r>
            <w:r w:rsidRPr="2D8EBCCF" w:rsidR="002215B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.)</w:t>
            </w:r>
            <w:r w:rsidRPr="2D8EBCCF" w:rsidR="36CEB39E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:</w:t>
            </w:r>
            <w:r w:rsidRPr="2D8EBCCF" w:rsidR="2B2CB040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[</w:t>
            </w:r>
            <w:r w:rsidRPr="2D8EBCCF" w:rsidR="1C80BE4F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P</w:t>
            </w:r>
            <w:r w:rsidRPr="2D8EBCCF" w:rsidR="1C80BE4F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ayment # from</w:t>
            </w:r>
            <w:r w:rsidRPr="2D8EBCCF" w:rsidR="1C80BE4F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  <w:r w:rsidRPr="2D8EBCCF" w:rsidR="1C80BE4F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MGC]</w:t>
            </w:r>
          </w:p>
        </w:tc>
        <w:tc>
          <w:tcPr>
            <w:tcW w:w="4410" w:type="dxa"/>
            <w:tcBorders>
              <w:top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3ADAFFBB" w:rsidR="002215BB" w:rsidP="002215BB" w:rsidRDefault="002215BB" w14:paraId="551D9EA4" w14:textId="11BA2920">
            <w:pPr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Total Award: </w:t>
            </w: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[TOTALAWARD]</w:t>
            </w:r>
          </w:p>
        </w:tc>
      </w:tr>
      <w:tr w:rsidR="002215BB" w:rsidTr="2D8EBCCF" w14:paraId="37C34776" w14:textId="77777777">
        <w:trPr>
          <w:trHeight w:val="300"/>
        </w:trPr>
        <w:tc>
          <w:tcPr>
            <w:tcW w:w="4950" w:type="dxa"/>
            <w:tcBorders>
              <w:top w:val="single" w:color="156082" w:sz="12" w:space="0"/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002215BB" w:rsidP="2D8EBCCF" w:rsidRDefault="002215BB" w14:paraId="3F06C513" w14:textId="7E225693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2D8EBCCF" w:rsidR="002215B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Invoice Amount: </w:t>
            </w:r>
            <w:r w:rsidRPr="2D8EBCCF" w:rsidR="7A991AF3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[</w:t>
            </w:r>
            <w:r w:rsidRPr="2D8EBCCF" w:rsidR="7A991AF3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total of all requests</w:t>
            </w:r>
            <w:r w:rsidRPr="2D8EBCCF" w:rsidR="7A991AF3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]</w:t>
            </w:r>
          </w:p>
        </w:tc>
        <w:tc>
          <w:tcPr>
            <w:tcW w:w="4410" w:type="dxa"/>
            <w:tcBorders>
              <w:top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3ADAFFBB" w:rsidR="002215BB" w:rsidP="002215BB" w:rsidRDefault="002215BB" w14:paraId="01C32DDE" w14:textId="2DC85B69">
            <w:pPr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Grant Year: </w:t>
            </w: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[YEAR]</w:t>
            </w:r>
          </w:p>
        </w:tc>
      </w:tr>
      <w:tr w:rsidR="002215BB" w:rsidTr="2D8EBCCF" w14:paraId="015C7191" w14:textId="77777777">
        <w:trPr>
          <w:trHeight w:val="300"/>
        </w:trPr>
        <w:tc>
          <w:tcPr>
            <w:tcW w:w="4950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002215BB" w:rsidP="2D8EBCCF" w:rsidRDefault="002215BB" w14:paraId="2C902225" w14:textId="6956CF34">
            <w:pPr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2D8EBCCF" w:rsidR="002215B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Service Date:</w:t>
            </w:r>
            <w:r w:rsidRPr="2D8EBCCF" w:rsidR="7B176B35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[</w:t>
            </w:r>
            <w:r w:rsidRPr="2D8EBCCF" w:rsidR="7B176B35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 xml:space="preserve">quarterly </w:t>
            </w:r>
            <w:r w:rsidRPr="2D8EBCCF" w:rsidR="7B176B35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time period</w:t>
            </w:r>
            <w:r w:rsidRPr="2D8EBCCF" w:rsidR="7B176B35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4410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002215BB" w:rsidP="002215BB" w:rsidRDefault="002215BB" w14:paraId="1CAAA864" w14:textId="7A679A1E">
            <w:pPr>
              <w:spacing w:line="259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Contract End Date: </w:t>
            </w: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[ENDDATE]</w:t>
            </w:r>
          </w:p>
        </w:tc>
      </w:tr>
      <w:tr w:rsidR="002215BB" w:rsidTr="2D8EBCCF" w14:paraId="7FB86C16" w14:textId="77777777">
        <w:trPr>
          <w:trHeight w:val="300"/>
        </w:trPr>
        <w:tc>
          <w:tcPr>
            <w:tcW w:w="4950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Pr="002B05F4" w:rsidR="002215BB" w:rsidP="002215BB" w:rsidRDefault="001A316C" w14:paraId="08DB3A07" w14:textId="5E7EC6F8">
            <w:pPr>
              <w:spacing w:line="259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</w:rPr>
              <w:t>Date Submitted:</w:t>
            </w:r>
          </w:p>
        </w:tc>
        <w:tc>
          <w:tcPr>
            <w:tcW w:w="4410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8D30EE" w:rsidR="002215BB" w:rsidP="002215BB" w:rsidRDefault="002215BB" w14:paraId="05CA9CF4" w14:textId="46FFCE31">
            <w:pPr>
              <w:spacing w:line="259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</w:p>
        </w:tc>
      </w:tr>
    </w:tbl>
    <w:p w:rsidR="00870FC9" w:rsidP="193ECD3A" w:rsidRDefault="4688140F" w14:paraId="51730334" w14:textId="071C335B">
      <w:pPr>
        <w:spacing w:after="120" w:line="240" w:lineRule="auto"/>
        <w:rPr>
          <w:rFonts w:ascii="Aptos" w:hAnsi="Aptos" w:eastAsia="Aptos" w:cs="Aptos"/>
          <w:color w:val="00467F"/>
          <w:sz w:val="28"/>
          <w:szCs w:val="28"/>
        </w:rPr>
      </w:pPr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Please </w:t>
      </w:r>
      <w:proofErr w:type="gramStart"/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>check-off</w:t>
      </w:r>
      <w:proofErr w:type="gramEnd"/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 the quarter being reported on:</w:t>
      </w:r>
    </w:p>
    <w:p w:rsidR="00870FC9" w:rsidP="3ADAFFBB" w:rsidRDefault="4688140F" w14:paraId="532E1A8A" w14:textId="110496BA">
      <w:pPr>
        <w:spacing w:after="120" w:line="240" w:lineRule="auto"/>
        <w:ind w:left="720"/>
        <w:rPr>
          <w:rFonts w:ascii="Aptos" w:hAnsi="Aptos" w:eastAsia="Aptos" w:cs="Aptos"/>
          <w:color w:val="000000" w:themeColor="text1"/>
          <w:sz w:val="24"/>
          <w:szCs w:val="24"/>
        </w:rPr>
      </w:pPr>
      <w:r w:rsidRPr="3ADAFFBB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proofErr w:type="gramStart"/>
      <w:r w:rsidRPr="3ADAFFBB" w:rsidR="07AFA01F">
        <w:rPr>
          <w:rFonts w:ascii="Aptos" w:hAnsi="Aptos" w:eastAsia="Aptos" w:cs="Aptos"/>
          <w:color w:val="000000" w:themeColor="text1"/>
          <w:sz w:val="24"/>
          <w:szCs w:val="24"/>
        </w:rPr>
        <w:t>☐</w:t>
      </w:r>
      <w:r w:rsidRPr="3ADAFFBB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r w:rsidRPr="3ADAFFBB">
        <w:rPr>
          <w:rFonts w:ascii="Aptos" w:hAnsi="Aptos" w:eastAsia="Aptos" w:cs="Aptos"/>
          <w:b/>
          <w:bCs/>
          <w:color w:val="00467F"/>
          <w:sz w:val="24"/>
          <w:szCs w:val="24"/>
        </w:rPr>
        <w:t>November</w:t>
      </w:r>
      <w:proofErr w:type="gramEnd"/>
      <w:r w:rsidRPr="3ADAFFBB">
        <w:rPr>
          <w:rFonts w:ascii="Aptos" w:hAnsi="Aptos" w:eastAsia="Aptos" w:cs="Aptos"/>
          <w:b/>
          <w:bCs/>
          <w:color w:val="00467F"/>
          <w:sz w:val="24"/>
          <w:szCs w:val="24"/>
        </w:rPr>
        <w:t xml:space="preserve"> 15</w:t>
      </w:r>
      <w:r w:rsidRPr="3ADAFFBB">
        <w:rPr>
          <w:rFonts w:ascii="Aptos" w:hAnsi="Aptos" w:eastAsia="Aptos" w:cs="Aptos"/>
          <w:color w:val="00467F"/>
          <w:sz w:val="24"/>
          <w:szCs w:val="24"/>
        </w:rPr>
        <w:t xml:space="preserve"> </w:t>
      </w:r>
      <w:r w:rsidRPr="3ADAFFBB">
        <w:rPr>
          <w:rFonts w:ascii="Aptos" w:hAnsi="Aptos" w:eastAsia="Aptos" w:cs="Aptos"/>
          <w:color w:val="000000" w:themeColor="text1"/>
          <w:sz w:val="24"/>
          <w:szCs w:val="24"/>
        </w:rPr>
        <w:t>for the period ending 9/30</w:t>
      </w:r>
    </w:p>
    <w:p w:rsidR="00870FC9" w:rsidP="193ECD3A" w:rsidRDefault="4688140F" w14:paraId="26B695BD" w14:textId="507DC8BE">
      <w:pPr>
        <w:spacing w:after="120" w:line="240" w:lineRule="auto"/>
        <w:ind w:left="720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proofErr w:type="gramStart"/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☐  </w:t>
      </w:r>
      <w:r w:rsidRPr="193ECD3A">
        <w:rPr>
          <w:rFonts w:ascii="Aptos" w:hAnsi="Aptos" w:eastAsia="Aptos" w:cs="Aptos"/>
          <w:b/>
          <w:bCs/>
          <w:color w:val="00467F"/>
          <w:sz w:val="24"/>
          <w:szCs w:val="24"/>
        </w:rPr>
        <w:t>February</w:t>
      </w:r>
      <w:proofErr w:type="gramEnd"/>
      <w:r w:rsidRPr="193ECD3A">
        <w:rPr>
          <w:rFonts w:ascii="Aptos" w:hAnsi="Aptos" w:eastAsia="Aptos" w:cs="Aptos"/>
          <w:b/>
          <w:bCs/>
          <w:color w:val="00467F"/>
          <w:sz w:val="24"/>
          <w:szCs w:val="24"/>
        </w:rPr>
        <w:t xml:space="preserve"> 15 </w:t>
      </w: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>for period ending 12/31</w:t>
      </w:r>
    </w:p>
    <w:p w:rsidR="00870FC9" w:rsidP="193ECD3A" w:rsidRDefault="4688140F" w14:paraId="5F06D3AD" w14:textId="58FBBEB7">
      <w:pPr>
        <w:spacing w:line="240" w:lineRule="auto"/>
        <w:ind w:left="720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proofErr w:type="gramStart"/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☐  </w:t>
      </w:r>
      <w:r w:rsidRPr="193ECD3A">
        <w:rPr>
          <w:rFonts w:ascii="Aptos" w:hAnsi="Aptos" w:eastAsia="Aptos" w:cs="Aptos"/>
          <w:b/>
          <w:bCs/>
          <w:color w:val="00467F"/>
          <w:sz w:val="24"/>
          <w:szCs w:val="24"/>
        </w:rPr>
        <w:t>May</w:t>
      </w:r>
      <w:proofErr w:type="gramEnd"/>
      <w:r w:rsidRPr="193ECD3A">
        <w:rPr>
          <w:rFonts w:ascii="Aptos" w:hAnsi="Aptos" w:eastAsia="Aptos" w:cs="Aptos"/>
          <w:b/>
          <w:bCs/>
          <w:color w:val="00467F"/>
          <w:sz w:val="24"/>
          <w:szCs w:val="24"/>
        </w:rPr>
        <w:t xml:space="preserve"> 15</w:t>
      </w:r>
      <w:r w:rsidRPr="193ECD3A">
        <w:rPr>
          <w:rFonts w:ascii="Aptos" w:hAnsi="Aptos" w:eastAsia="Aptos" w:cs="Aptos"/>
          <w:color w:val="00467F"/>
          <w:sz w:val="24"/>
          <w:szCs w:val="24"/>
        </w:rPr>
        <w:t xml:space="preserve"> </w:t>
      </w: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>for period ending 3/31</w:t>
      </w:r>
    </w:p>
    <w:p w:rsidR="00870FC9" w:rsidP="55D1E18A" w:rsidRDefault="4688140F" w14:paraId="734060D2" w14:textId="2D3974CD">
      <w:pPr>
        <w:ind w:left="720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proofErr w:type="gramStart"/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 xml:space="preserve">☐  </w:t>
      </w:r>
      <w:r w:rsidRPr="55D1E18A">
        <w:rPr>
          <w:rFonts w:ascii="Aptos" w:hAnsi="Aptos" w:eastAsia="Aptos" w:cs="Aptos"/>
          <w:b/>
          <w:bCs/>
          <w:color w:val="00467F"/>
          <w:sz w:val="24"/>
          <w:szCs w:val="24"/>
        </w:rPr>
        <w:t>August</w:t>
      </w:r>
      <w:proofErr w:type="gramEnd"/>
      <w:r w:rsidRPr="55D1E18A">
        <w:rPr>
          <w:rFonts w:ascii="Aptos" w:hAnsi="Aptos" w:eastAsia="Aptos" w:cs="Aptos"/>
          <w:b/>
          <w:bCs/>
          <w:color w:val="00467F"/>
          <w:sz w:val="24"/>
          <w:szCs w:val="24"/>
        </w:rPr>
        <w:t xml:space="preserve"> 15 </w:t>
      </w: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for the period ending 6/30</w:t>
      </w:r>
    </w:p>
    <w:p w:rsidR="00870FC9" w:rsidP="193ECD3A" w:rsidRDefault="4688140F" w14:paraId="3D80CEDF" w14:textId="10C0C007">
      <w:pPr>
        <w:spacing w:before="60" w:after="60" w:line="240" w:lineRule="auto"/>
        <w:rPr>
          <w:rFonts w:ascii="Aptos" w:hAnsi="Aptos" w:eastAsia="Aptos" w:cs="Aptos"/>
          <w:color w:val="00467F"/>
          <w:sz w:val="28"/>
          <w:szCs w:val="28"/>
        </w:rPr>
      </w:pPr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Section 1.  Quarterly Narrative </w:t>
      </w:r>
    </w:p>
    <w:p w:rsidR="00870FC9" w:rsidP="193ECD3A" w:rsidRDefault="4688140F" w14:paraId="2735DF1F" w14:textId="2782A2FC">
      <w:pPr>
        <w:spacing w:after="120"/>
        <w:jc w:val="both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Please use the following section to provide an update on all projects funded by your grant, add additional lines as necessary. Describe progress towards goals; describe any challenges; and describe steps implemented to address challenges. </w:t>
      </w:r>
      <w:r w:rsidRPr="193ECD3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If no activity has occurred on a project this quarter, please fill in the box with “No Activity”.</w:t>
      </w:r>
    </w:p>
    <w:tbl>
      <w:tblPr>
        <w:tblStyle w:val="TableGrid"/>
        <w:tblW w:w="847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5292"/>
      </w:tblGrid>
      <w:tr w:rsidR="193ECD3A" w:rsidTr="444213BB" w14:paraId="6389BD4D" w14:textId="77777777">
        <w:trPr>
          <w:trHeight w:val="300"/>
        </w:trPr>
        <w:tc>
          <w:tcPr>
            <w:tcW w:w="3183" w:type="dxa"/>
            <w:tcBorders>
              <w:top w:val="single" w:color="156082" w:sz="12" w:space="0"/>
              <w:lef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58A0F1F8" w14:textId="4F1CF8DB">
            <w:pPr>
              <w:spacing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Project Name</w:t>
            </w:r>
          </w:p>
        </w:tc>
        <w:tc>
          <w:tcPr>
            <w:tcW w:w="5292" w:type="dxa"/>
            <w:tcBorders>
              <w:top w:val="single" w:color="156082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36CD8790" w14:textId="41C11B30">
            <w:pPr>
              <w:spacing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Description of Quarterly Activities</w:t>
            </w:r>
          </w:p>
        </w:tc>
      </w:tr>
      <w:tr w:rsidR="193ECD3A" w:rsidTr="444213BB" w14:paraId="6DF705CD" w14:textId="77777777">
        <w:trPr>
          <w:trHeight w:val="300"/>
        </w:trPr>
        <w:tc>
          <w:tcPr>
            <w:tcW w:w="3183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2DBBD6BC" w14:paraId="608A19A5" w14:textId="2266066F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</w:pP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[PROJECTNAME1]</w:t>
            </w:r>
          </w:p>
        </w:tc>
        <w:tc>
          <w:tcPr>
            <w:tcW w:w="5292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334A2880" w14:textId="29BC9EA6">
            <w:pPr>
              <w:widowControl w:val="0"/>
              <w:spacing w:before="60" w:line="276" w:lineRule="auto"/>
              <w:rPr>
                <w:rFonts w:ascii="Aptos" w:hAnsi="Aptos" w:eastAsia="Aptos" w:cs="Apto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193ECD3A" w:rsidTr="444213BB" w14:paraId="4B11008B" w14:textId="77777777">
        <w:trPr>
          <w:trHeight w:val="300"/>
        </w:trPr>
        <w:tc>
          <w:tcPr>
            <w:tcW w:w="3183" w:type="dxa"/>
            <w:tcBorders>
              <w:left w:val="single" w:color="156082" w:sz="12" w:space="0"/>
              <w:bottom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193ECD3A" w:rsidRDefault="193ECD3A" w14:paraId="3DD89D9C" w14:textId="01BFCB9D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[PROJECTNAME2]</w:t>
            </w:r>
          </w:p>
        </w:tc>
        <w:tc>
          <w:tcPr>
            <w:tcW w:w="5292" w:type="dxa"/>
            <w:tcBorders>
              <w:bottom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1C09B11E" w14:textId="2D3FA1BC">
            <w:pPr>
              <w:widowControl w:val="0"/>
              <w:spacing w:before="60" w:line="276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3ADAFFBB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</w:tbl>
    <w:p w:rsidR="55D1E18A" w:rsidRDefault="55D1E18A" w14:paraId="591C0F66" w14:textId="3FF7F397">
      <w:r>
        <w:br w:type="page"/>
      </w:r>
    </w:p>
    <w:p w:rsidR="00870FC9" w:rsidP="55D1E18A" w:rsidRDefault="4688140F" w14:paraId="3B883E0D" w14:textId="7A7715E7">
      <w:pPr>
        <w:keepNext/>
        <w:rPr>
          <w:rFonts w:ascii="Aptos" w:hAnsi="Aptos" w:eastAsia="Aptos" w:cs="Aptos"/>
          <w:color w:val="00467F"/>
          <w:sz w:val="28"/>
          <w:szCs w:val="28"/>
        </w:rPr>
      </w:pPr>
      <w:r w:rsidRPr="55D1E18A">
        <w:rPr>
          <w:rFonts w:ascii="Aptos" w:hAnsi="Aptos" w:eastAsia="Aptos" w:cs="Aptos"/>
          <w:b/>
          <w:bCs/>
          <w:color w:val="00467F"/>
          <w:sz w:val="28"/>
          <w:szCs w:val="28"/>
        </w:rPr>
        <w:lastRenderedPageBreak/>
        <w:t xml:space="preserve">Section 2.  Disbursement Request </w:t>
      </w:r>
    </w:p>
    <w:p w:rsidR="00870FC9" w:rsidP="55D1E18A" w:rsidRDefault="4688140F" w14:paraId="1529A2A3" w14:textId="435F55BA">
      <w:pPr>
        <w:keepNext/>
        <w:spacing w:before="120" w:after="120" w:line="240" w:lineRule="auto"/>
        <w:jc w:val="both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 xml:space="preserve">Please use this Section to request a disbursement.  Please provide a detailed description of each item by project and associated invoices. </w:t>
      </w:r>
      <w:r w:rsidRPr="55D1E18A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>Activities without invoices will not be approved for payment.</w:t>
      </w:r>
    </w:p>
    <w:p w:rsidR="00870FC9" w:rsidP="3ADAFFBB" w:rsidRDefault="4688140F" w14:paraId="317EA72E" w14:textId="10471794">
      <w:pPr>
        <w:spacing w:after="120" w:line="240" w:lineRule="auto"/>
        <w:rPr>
          <w:rFonts w:ascii="Aptos" w:hAnsi="Aptos" w:eastAsia="Aptos" w:cs="Aptos"/>
          <w:color w:val="00467F"/>
          <w:sz w:val="28"/>
          <w:szCs w:val="28"/>
        </w:rPr>
      </w:pPr>
      <w:r w:rsidRPr="3ADAFFBB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Are you requesting the next disbursement of funds?    Yes </w:t>
      </w:r>
      <w:r w:rsidRPr="3ADAFFBB" w:rsidR="5176B5E2">
        <w:rPr>
          <w:rFonts w:ascii="MS Gothic" w:hAnsi="MS Gothic" w:eastAsia="MS Gothic" w:cs="MS Gothic"/>
          <w:b/>
          <w:bCs/>
          <w:color w:val="00467F"/>
          <w:sz w:val="28"/>
          <w:szCs w:val="28"/>
        </w:rPr>
        <w:t>☐</w:t>
      </w:r>
      <w:r w:rsidRPr="3ADAFFBB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      No   </w:t>
      </w:r>
      <w:r w:rsidRPr="3ADAFFBB">
        <w:rPr>
          <w:rFonts w:ascii="MS Gothic" w:hAnsi="MS Gothic" w:eastAsia="MS Gothic" w:cs="MS Gothic"/>
          <w:b/>
          <w:bCs/>
          <w:color w:val="00467F"/>
          <w:sz w:val="28"/>
          <w:szCs w:val="28"/>
        </w:rPr>
        <w:t>☐</w:t>
      </w:r>
      <w:r w:rsidRPr="3ADAFFBB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055"/>
        <w:gridCol w:w="2305"/>
      </w:tblGrid>
      <w:tr w:rsidR="193ECD3A" w:rsidTr="3ADAFFBB" w14:paraId="54E1AE71" w14:textId="77777777">
        <w:trPr>
          <w:trHeight w:val="300"/>
        </w:trPr>
        <w:tc>
          <w:tcPr>
            <w:tcW w:w="7055" w:type="dxa"/>
            <w:tcBorders>
              <w:top w:val="single" w:color="156082" w:sz="12" w:space="0"/>
              <w:lef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76EF4CDA" w14:textId="53446804">
            <w:pPr>
              <w:spacing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Project Name</w:t>
            </w:r>
          </w:p>
        </w:tc>
        <w:tc>
          <w:tcPr>
            <w:tcW w:w="2305" w:type="dxa"/>
            <w:tcBorders>
              <w:top w:val="single" w:color="156082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3A3EE77F" w14:textId="6478F72A">
            <w:pPr>
              <w:spacing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 xml:space="preserve">Total Requested  </w:t>
            </w:r>
          </w:p>
        </w:tc>
      </w:tr>
      <w:tr w:rsidR="193ECD3A" w:rsidTr="3ADAFFBB" w14:paraId="27887255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01298FBF" w14:paraId="757B7DD7" w14:textId="1C3EC83C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</w:pP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[PROJECTNAME1]</w:t>
            </w:r>
          </w:p>
        </w:tc>
        <w:tc>
          <w:tcPr>
            <w:tcW w:w="2305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3AFAEF70" w14:textId="7EB9AF81">
            <w:pPr>
              <w:widowControl w:val="0"/>
              <w:spacing w:before="60" w:line="276" w:lineRule="auto"/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</w:p>
        </w:tc>
      </w:tr>
      <w:tr w:rsidR="193ECD3A" w:rsidTr="3ADAFFBB" w14:paraId="7ECC7F1B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193ECD3A" w:rsidRDefault="193ECD3A" w14:paraId="0067F751" w14:textId="14595DE9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[PROJECTNAME2]</w:t>
            </w:r>
          </w:p>
        </w:tc>
        <w:tc>
          <w:tcPr>
            <w:tcW w:w="2305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193ECD3A" w:rsidRDefault="193ECD3A" w14:paraId="1846F677" w14:textId="3295023B">
            <w:pPr>
              <w:widowControl w:val="0"/>
              <w:spacing w:before="60" w:line="276" w:lineRule="auto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193ECD3A" w:rsidTr="3ADAFFBB" w14:paraId="5D656508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193ECD3A" w:rsidRDefault="193ECD3A" w14:paraId="73D6632E" w14:textId="032E4F56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[PROJECTNAME3]</w:t>
            </w:r>
          </w:p>
        </w:tc>
        <w:tc>
          <w:tcPr>
            <w:tcW w:w="2305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193ECD3A" w:rsidRDefault="193ECD3A" w14:paraId="10CAE759" w14:textId="2F16C51D">
            <w:pPr>
              <w:widowControl w:val="0"/>
              <w:spacing w:before="60" w:line="276" w:lineRule="auto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193ECD3A" w:rsidTr="3ADAFFBB" w14:paraId="3D080D3D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193ECD3A" w:rsidRDefault="193ECD3A" w14:paraId="023E68BF" w14:textId="66A0D94A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[PROJECTNAME4]</w:t>
            </w:r>
          </w:p>
        </w:tc>
        <w:tc>
          <w:tcPr>
            <w:tcW w:w="2305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193ECD3A" w:rsidRDefault="193ECD3A" w14:paraId="0E1102A6" w14:textId="1BEA1045">
            <w:pPr>
              <w:widowControl w:val="0"/>
              <w:spacing w:before="60" w:line="276" w:lineRule="auto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193ECD3A" w:rsidTr="3ADAFFBB" w14:paraId="23DA7888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  <w:bottom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193ECD3A" w:rsidRDefault="193ECD3A" w14:paraId="65E0228D" w14:textId="697FDC79">
            <w:pPr>
              <w:widowControl w:val="0"/>
              <w:spacing w:line="276" w:lineRule="auto"/>
              <w:jc w:val="right"/>
              <w:rPr>
                <w:rFonts w:ascii="Aptos" w:hAnsi="Aptos" w:eastAsia="Aptos" w:cs="Aptos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305" w:type="dxa"/>
            <w:tcBorders>
              <w:bottom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611C0665" w14:textId="19D1D97F">
            <w:pPr>
              <w:widowControl w:val="0"/>
              <w:spacing w:before="60" w:line="276" w:lineRule="auto"/>
              <w:rPr>
                <w:rFonts w:ascii="Aptos" w:hAnsi="Aptos" w:eastAsia="Aptos" w:cs="Apto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70FC9" w:rsidP="193ECD3A" w:rsidRDefault="4688140F" w14:paraId="1C24E3B2" w14:textId="0132A4FF">
      <w:pPr>
        <w:spacing w:after="60" w:line="240" w:lineRule="auto"/>
        <w:rPr>
          <w:rFonts w:ascii="Aptos" w:hAnsi="Aptos" w:eastAsia="Aptos" w:cs="Aptos"/>
          <w:color w:val="00467F"/>
          <w:sz w:val="28"/>
          <w:szCs w:val="28"/>
        </w:rPr>
      </w:pPr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>Summary of Grant Expenditure to Date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3064"/>
        <w:gridCol w:w="3231"/>
      </w:tblGrid>
      <w:tr w:rsidR="193ECD3A" w:rsidTr="3ADAFFBB" w14:paraId="5DB9DFED" w14:textId="77777777">
        <w:trPr>
          <w:trHeight w:val="300"/>
        </w:trPr>
        <w:tc>
          <w:tcPr>
            <w:tcW w:w="3064" w:type="dxa"/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38421B3C" w14:textId="4D17D5E0">
            <w:pPr>
              <w:spacing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Paid to Date</w:t>
            </w:r>
          </w:p>
        </w:tc>
        <w:tc>
          <w:tcPr>
            <w:tcW w:w="3064" w:type="dxa"/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0B9B68E4" w14:textId="3D4A9CFF">
            <w:pPr>
              <w:spacing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Total New Invoices</w:t>
            </w:r>
          </w:p>
        </w:tc>
        <w:tc>
          <w:tcPr>
            <w:tcW w:w="3231" w:type="dxa"/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63FD7612" w14:textId="3203FE77">
            <w:pPr>
              <w:spacing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Grant Funds Remaining</w:t>
            </w:r>
          </w:p>
        </w:tc>
      </w:tr>
      <w:tr w:rsidR="193ECD3A" w:rsidTr="3ADAFFBB" w14:paraId="552FAE58" w14:textId="77777777">
        <w:trPr>
          <w:trHeight w:val="300"/>
        </w:trPr>
        <w:tc>
          <w:tcPr>
            <w:tcW w:w="3064" w:type="dxa"/>
            <w:tcMar>
              <w:left w:w="105" w:type="dxa"/>
              <w:right w:w="105" w:type="dxa"/>
            </w:tcMar>
          </w:tcPr>
          <w:p w:rsidR="193ECD3A" w:rsidP="3ADAFFBB" w:rsidRDefault="2F2FCB75" w14:paraId="786DB7FF" w14:textId="7507FAF1">
            <w:pPr>
              <w:spacing w:after="60" w:line="259" w:lineRule="auto"/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</w:pPr>
            <w:r w:rsidRPr="3ADAFFBB">
              <w:rPr>
                <w:rFonts w:ascii="Aptos" w:hAnsi="Aptos" w:eastAsia="Aptos" w:cs="Aptos"/>
                <w:b/>
                <w:bCs/>
                <w:color w:val="000000" w:themeColor="text1"/>
                <w:sz w:val="24"/>
                <w:szCs w:val="24"/>
                <w:highlight w:val="yellow"/>
              </w:rPr>
              <w:t>[PAYMENTS</w:t>
            </w:r>
            <w:r w:rsidRPr="3ADAFFBB" w:rsidR="0C3A1C14">
              <w:rPr>
                <w:rFonts w:ascii="Aptos" w:hAnsi="Aptos" w:eastAsia="Aptos" w:cs="Aptos"/>
                <w:b/>
                <w:bCs/>
                <w:color w:val="000000" w:themeColor="text1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3064" w:type="dxa"/>
            <w:tcMar>
              <w:left w:w="105" w:type="dxa"/>
              <w:right w:w="105" w:type="dxa"/>
            </w:tcMar>
          </w:tcPr>
          <w:p w:rsidR="193ECD3A" w:rsidP="3ADAFFBB" w:rsidRDefault="193ECD3A" w14:paraId="1C168838" w14:textId="3D4C9C1D">
            <w:pPr>
              <w:spacing w:after="60" w:line="259" w:lineRule="auto"/>
              <w:jc w:val="center"/>
              <w:rPr>
                <w:rFonts w:ascii="Aptos" w:hAnsi="Aptos" w:eastAsia="Aptos" w:cs="Aptos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105" w:type="dxa"/>
              <w:right w:w="105" w:type="dxa"/>
            </w:tcMar>
          </w:tcPr>
          <w:p w:rsidR="193ECD3A" w:rsidP="3ADAFFBB" w:rsidRDefault="193ECD3A" w14:paraId="6039A3D0" w14:textId="01B5EB70">
            <w:pPr>
              <w:spacing w:after="60" w:line="259" w:lineRule="auto"/>
              <w:jc w:val="right"/>
              <w:rPr>
                <w:rFonts w:ascii="Aptos" w:hAnsi="Aptos" w:eastAsia="Aptos" w:cs="Aptos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870FC9" w:rsidP="193ECD3A" w:rsidRDefault="4688140F" w14:paraId="74236EF2" w14:textId="7E524B78">
      <w:pPr>
        <w:spacing w:before="120" w:after="120" w:line="240" w:lineRule="auto"/>
        <w:jc w:val="both"/>
        <w:rPr>
          <w:rFonts w:ascii="Aptos" w:hAnsi="Aptos" w:eastAsia="Aptos" w:cs="Aptos"/>
          <w:color w:val="00467F"/>
          <w:sz w:val="28"/>
          <w:szCs w:val="28"/>
        </w:rPr>
      </w:pPr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Summary of Invoices Submitted </w:t>
      </w:r>
    </w:p>
    <w:p w:rsidR="00870FC9" w:rsidP="193ECD3A" w:rsidRDefault="4688140F" w14:paraId="614C21B4" w14:textId="1D9EF46E">
      <w:pPr>
        <w:spacing w:before="120" w:after="120" w:line="240" w:lineRule="auto"/>
        <w:jc w:val="both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Please use the following section to itemize your invoices related to this disbursement request. </w:t>
      </w:r>
    </w:p>
    <w:tbl>
      <w:tblPr>
        <w:tblStyle w:val="TableGrid"/>
        <w:tblW w:w="947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4622"/>
        <w:gridCol w:w="1095"/>
        <w:gridCol w:w="1593"/>
      </w:tblGrid>
      <w:tr w:rsidR="193ECD3A" w:rsidTr="3ADAFFBB" w14:paraId="6947807E" w14:textId="77777777">
        <w:trPr>
          <w:trHeight w:val="300"/>
        </w:trPr>
        <w:tc>
          <w:tcPr>
            <w:tcW w:w="2163" w:type="dxa"/>
            <w:tcBorders>
              <w:top w:val="single" w:color="215E99" w:sz="12" w:space="0"/>
              <w:left w:val="single" w:color="215E99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6767A139" w14:textId="3B4F4D74">
            <w:pPr>
              <w:spacing w:before="60"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Project Name</w:t>
            </w:r>
          </w:p>
        </w:tc>
        <w:tc>
          <w:tcPr>
            <w:tcW w:w="4622" w:type="dxa"/>
            <w:tcBorders>
              <w:top w:val="single" w:color="215E99" w:sz="12" w:space="0"/>
              <w:left w:val="single" w:color="156082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352D3599" w14:textId="2333F058">
            <w:pPr>
              <w:spacing w:before="60"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Project Activity/Purchase</w:t>
            </w:r>
          </w:p>
        </w:tc>
        <w:tc>
          <w:tcPr>
            <w:tcW w:w="1095" w:type="dxa"/>
            <w:tcBorders>
              <w:top w:val="single" w:color="215E99" w:sz="12" w:space="0"/>
              <w:left w:val="single" w:color="156082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7224EAFD" w14:textId="64BD907E">
            <w:pPr>
              <w:spacing w:before="60"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93" w:type="dxa"/>
            <w:tcBorders>
              <w:top w:val="single" w:color="215E99" w:sz="12" w:space="0"/>
              <w:left w:val="single" w:color="156082" w:sz="12" w:space="0"/>
              <w:right w:val="single" w:color="215E99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479BCE6A" w14:textId="4EDC0F58">
            <w:pPr>
              <w:spacing w:before="60"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Invoice Amount</w:t>
            </w:r>
          </w:p>
        </w:tc>
      </w:tr>
      <w:tr w:rsidR="193ECD3A" w:rsidTr="3ADAFFBB" w14:paraId="0D5E16E9" w14:textId="77777777">
        <w:trPr>
          <w:trHeight w:val="850"/>
        </w:trPr>
        <w:tc>
          <w:tcPr>
            <w:tcW w:w="2163" w:type="dxa"/>
            <w:tcBorders>
              <w:left w:val="single" w:color="215E99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3ADAFFBB" w:rsidP="3ADAFFBB" w:rsidRDefault="3ADAFFBB" w14:paraId="24B8FF21" w14:textId="1C3EC83C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</w:pP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[PROJECTNAME1]</w:t>
            </w:r>
          </w:p>
        </w:tc>
        <w:tc>
          <w:tcPr>
            <w:tcW w:w="4622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43C64FA4" w14:textId="36E798DE">
            <w:pPr>
              <w:spacing w:before="60" w:line="259" w:lineRule="auto"/>
              <w:rPr>
                <w:rFonts w:ascii="Aptos" w:hAnsi="Aptos" w:eastAsia="Aptos" w:cs="Aptos"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53320CA4" w14:textId="2822423B">
            <w:pPr>
              <w:spacing w:before="60" w:after="60" w:line="259" w:lineRule="auto"/>
              <w:jc w:val="center"/>
              <w:rPr>
                <w:rFonts w:ascii="Aptos" w:hAnsi="Aptos" w:eastAsia="Aptos" w:cs="Aptos"/>
                <w:i/>
                <w:iCs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7D24A47F" w14:textId="0060A66F">
            <w:pPr>
              <w:spacing w:before="60" w:after="60" w:line="259" w:lineRule="auto"/>
              <w:jc w:val="right"/>
              <w:rPr>
                <w:rFonts w:ascii="Aptos" w:hAnsi="Aptos" w:eastAsia="Aptos" w:cs="Aptos"/>
                <w:i/>
                <w:iCs/>
                <w:sz w:val="24"/>
                <w:szCs w:val="24"/>
              </w:rPr>
            </w:pPr>
          </w:p>
        </w:tc>
      </w:tr>
      <w:tr w:rsidR="193ECD3A" w:rsidTr="3ADAFFBB" w14:paraId="2E2DA395" w14:textId="77777777">
        <w:trPr>
          <w:trHeight w:val="300"/>
        </w:trPr>
        <w:tc>
          <w:tcPr>
            <w:tcW w:w="2163" w:type="dxa"/>
            <w:tcBorders>
              <w:left w:val="single" w:color="215E99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3ADAFFBB" w:rsidP="3ADAFFBB" w:rsidRDefault="3ADAFFBB" w14:paraId="61DBBA60" w14:textId="14595DE9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[PROJECTNAME2]</w:t>
            </w:r>
          </w:p>
        </w:tc>
        <w:tc>
          <w:tcPr>
            <w:tcW w:w="4622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3F83F033" w14:textId="57DD9FC9">
            <w:pPr>
              <w:spacing w:before="60" w:line="259" w:lineRule="auto"/>
              <w:rPr>
                <w:rFonts w:ascii="Aptos" w:hAnsi="Aptos" w:eastAsia="Aptos" w:cs="Aptos"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7C7DEAFA" w14:textId="7DEDFB9C">
            <w:pPr>
              <w:spacing w:before="60" w:after="60" w:line="259" w:lineRule="auto"/>
              <w:jc w:val="center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62EAF769" w14:textId="0FF977E1">
            <w:pPr>
              <w:spacing w:before="60" w:after="60" w:line="259" w:lineRule="auto"/>
              <w:jc w:val="right"/>
              <w:rPr>
                <w:rFonts w:ascii="Aptos" w:hAnsi="Aptos" w:eastAsia="Aptos" w:cs="Aptos"/>
                <w:i/>
                <w:iCs/>
                <w:sz w:val="24"/>
                <w:szCs w:val="24"/>
              </w:rPr>
            </w:pPr>
          </w:p>
        </w:tc>
      </w:tr>
      <w:tr w:rsidR="193ECD3A" w:rsidTr="3ADAFFBB" w14:paraId="707354A6" w14:textId="77777777">
        <w:trPr>
          <w:trHeight w:val="300"/>
        </w:trPr>
        <w:tc>
          <w:tcPr>
            <w:tcW w:w="2163" w:type="dxa"/>
            <w:tcBorders>
              <w:left w:val="single" w:color="215E99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3ADAFFBB" w:rsidP="3ADAFFBB" w:rsidRDefault="3ADAFFBB" w14:paraId="2D91A685" w14:textId="032E4F56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[PROJECTNAME3]</w:t>
            </w:r>
          </w:p>
        </w:tc>
        <w:tc>
          <w:tcPr>
            <w:tcW w:w="4622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4293C572" w14:textId="7E0FD1CD">
            <w:pPr>
              <w:spacing w:before="60" w:line="259" w:lineRule="auto"/>
              <w:rPr>
                <w:rFonts w:ascii="Aptos" w:hAnsi="Aptos" w:eastAsia="Aptos" w:cs="Aptos"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6CDB13FA" w14:textId="29CE945A">
            <w:pPr>
              <w:spacing w:before="60" w:after="60" w:line="259" w:lineRule="auto"/>
              <w:jc w:val="center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21CF9683" w14:textId="25EC99C5">
            <w:pPr>
              <w:spacing w:before="60" w:after="60" w:line="259" w:lineRule="auto"/>
              <w:jc w:val="right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193ECD3A" w:rsidTr="3ADAFFBB" w14:paraId="0492E5B6" w14:textId="77777777">
        <w:trPr>
          <w:trHeight w:val="300"/>
        </w:trPr>
        <w:tc>
          <w:tcPr>
            <w:tcW w:w="2163" w:type="dxa"/>
            <w:tcBorders>
              <w:left w:val="single" w:color="215E99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3ADAFFBB" w:rsidP="3ADAFFBB" w:rsidRDefault="3ADAFFBB" w14:paraId="1B034B84" w14:textId="66A0D94A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3ADAFFB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[PROJECTNAME4]</w:t>
            </w:r>
          </w:p>
        </w:tc>
        <w:tc>
          <w:tcPr>
            <w:tcW w:w="4622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309CE8BE" w14:textId="3A836C76">
            <w:pPr>
              <w:spacing w:before="60" w:line="259" w:lineRule="auto"/>
              <w:rPr>
                <w:rFonts w:ascii="Aptos" w:hAnsi="Aptos" w:eastAsia="Aptos" w:cs="Aptos"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2A0240CC" w14:textId="298B608D">
            <w:pPr>
              <w:spacing w:before="60" w:after="60" w:line="259" w:lineRule="auto"/>
              <w:jc w:val="center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7BD1223F" w14:textId="4F20B4E2">
            <w:pPr>
              <w:spacing w:before="60" w:after="60" w:line="259" w:lineRule="auto"/>
              <w:jc w:val="right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193ECD3A" w:rsidTr="3ADAFFBB" w14:paraId="3FB92297" w14:textId="77777777">
        <w:trPr>
          <w:trHeight w:val="300"/>
        </w:trPr>
        <w:tc>
          <w:tcPr>
            <w:tcW w:w="7880" w:type="dxa"/>
            <w:gridSpan w:val="3"/>
            <w:tcBorders>
              <w:left w:val="single" w:color="215E99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193ECD3A" w:rsidRDefault="193ECD3A" w14:paraId="33682E28" w14:textId="759D6180">
            <w:pPr>
              <w:spacing w:before="60" w:after="60" w:line="259" w:lineRule="auto"/>
              <w:jc w:val="right"/>
              <w:rPr>
                <w:rFonts w:ascii="Aptos" w:hAnsi="Aptos" w:eastAsia="Aptos" w:cs="Aptos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5B1BD065" w14:textId="30E0A855">
            <w:pPr>
              <w:spacing w:before="60" w:after="60" w:line="259" w:lineRule="auto"/>
              <w:jc w:val="right"/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</w:p>
        </w:tc>
      </w:tr>
    </w:tbl>
    <w:p w:rsidR="00870FC9" w:rsidP="3ADAFFBB" w:rsidRDefault="00870FC9" w14:paraId="0F8BB5D3" w14:textId="1106E828">
      <w:pPr>
        <w:spacing w:after="60" w:line="240" w:lineRule="auto"/>
        <w:rPr>
          <w:rFonts w:ascii="Aptos" w:hAnsi="Aptos" w:eastAsia="Aptos" w:cs="Aptos"/>
          <w:color w:val="00467F"/>
          <w:sz w:val="28"/>
          <w:szCs w:val="28"/>
        </w:rPr>
      </w:pPr>
    </w:p>
    <w:p w:rsidR="00870FC9" w:rsidP="55D1E18A" w:rsidRDefault="4688140F" w14:paraId="66922AE9" w14:textId="4621EC7F">
      <w:pPr>
        <w:spacing w:after="12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  <w:t>By signing below, I certify that the above information provided is accurate to the best of my knowledge.</w:t>
      </w:r>
    </w:p>
    <w:p w:rsidR="55D1E18A" w:rsidP="55D1E18A" w:rsidRDefault="55D1E18A" w14:paraId="04740B0D" w14:textId="7888B8EE">
      <w:pPr>
        <w:spacing w:after="120" w:line="240" w:lineRule="auto"/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</w:pPr>
    </w:p>
    <w:p w:rsidR="00870FC9" w:rsidP="193ECD3A" w:rsidRDefault="00870FC9" w14:paraId="6FE7B596" w14:textId="6E82A067">
      <w:pPr>
        <w:spacing w:after="12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0870FC9" w:rsidP="55D1E18A" w:rsidRDefault="4688140F" w14:paraId="6D5E6774" w14:textId="09F1E040">
      <w:pPr>
        <w:spacing w:after="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________________________________________                                     ____________________</w:t>
      </w:r>
    </w:p>
    <w:p w:rsidR="00870FC9" w:rsidP="193ECD3A" w:rsidRDefault="4688140F" w14:paraId="302525D8" w14:textId="720314C2">
      <w:pPr>
        <w:spacing w:after="12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Signature of Grant Manager                                                                                         Date</w:t>
      </w:r>
    </w:p>
    <w:p w:rsidR="00870FC9" w:rsidP="193ECD3A" w:rsidRDefault="00870FC9" w14:paraId="3248DD8A" w14:textId="3D4DC9CC">
      <w:pPr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0870FC9" w:rsidP="193ECD3A" w:rsidRDefault="00870FC9" w14:paraId="52F19E3C" w14:textId="45DE8681">
      <w:pPr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0870FC9" w:rsidP="55D1E18A" w:rsidRDefault="4688140F" w14:paraId="6BC912F0" w14:textId="53BBFC80">
      <w:pPr>
        <w:spacing w:after="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------------------------------------------------------------------------------------------------------------------</w:t>
      </w:r>
      <w:r w:rsidRPr="55D1E18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For internal use only:</w:t>
      </w:r>
    </w:p>
    <w:p w:rsidR="55D1E18A" w:rsidP="55D1E18A" w:rsidRDefault="55D1E18A" w14:paraId="6A3A3D53" w14:textId="6A688C11">
      <w:pPr>
        <w:spacing w:after="0" w:line="240" w:lineRule="auto"/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</w:pPr>
    </w:p>
    <w:p w:rsidR="00870FC9" w:rsidP="55D1E18A" w:rsidRDefault="4688140F" w14:paraId="676DB3A8" w14:textId="48B76157">
      <w:pPr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>Reviewed By</w:t>
      </w:r>
      <w:r w:rsidRPr="55D1E18A" w:rsidR="5813955C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>:</w:t>
      </w:r>
    </w:p>
    <w:p w:rsidR="00870FC9" w:rsidP="193ECD3A" w:rsidRDefault="00870FC9" w14:paraId="2B4F08E0" w14:textId="197BC7B0">
      <w:pPr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0870FC9" w:rsidP="55D1E18A" w:rsidRDefault="4688140F" w14:paraId="25B3F522" w14:textId="0052A73D">
      <w:pPr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___________________</w:t>
      </w:r>
      <w:r w:rsidRPr="55D1E18A" w:rsidR="3516BF4E">
        <w:rPr>
          <w:rFonts w:ascii="Aptos" w:hAnsi="Aptos" w:eastAsia="Aptos" w:cs="Aptos"/>
          <w:color w:val="000000" w:themeColor="text1"/>
          <w:sz w:val="24"/>
          <w:szCs w:val="24"/>
        </w:rPr>
        <w:t>_____________</w:t>
      </w: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_______                                           ______________________</w:t>
      </w:r>
      <w:r>
        <w:br/>
      </w: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Staff Reviewer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 xml:space="preserve">Date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0FC9" w:rsidP="193ECD3A" w:rsidRDefault="4688140F" w14:paraId="2114577D" w14:textId="0B189B51">
      <w:pPr>
        <w:tabs>
          <w:tab w:val="left" w:pos="6385"/>
        </w:tabs>
        <w:spacing w:after="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 xml:space="preserve">________________________________________     </w:t>
      </w:r>
    </w:p>
    <w:p w:rsidR="00870FC9" w:rsidP="193ECD3A" w:rsidRDefault="4688140F" w14:paraId="1009E480" w14:textId="678E46BE">
      <w:pPr>
        <w:tabs>
          <w:tab w:val="left" w:pos="6385"/>
        </w:tabs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Signature of Staff Reviewer</w:t>
      </w:r>
    </w:p>
    <w:p w:rsidR="00870FC9" w:rsidP="193ECD3A" w:rsidRDefault="00870FC9" w14:paraId="2C078E63" w14:textId="2B2BE122"/>
    <w:sectPr w:rsidR="00870FC9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5E9F" w:rsidRDefault="00075E9F" w14:paraId="17CC0043" w14:textId="77777777">
      <w:pPr>
        <w:spacing w:after="0" w:line="240" w:lineRule="auto"/>
      </w:pPr>
      <w:r>
        <w:separator/>
      </w:r>
    </w:p>
  </w:endnote>
  <w:endnote w:type="continuationSeparator" w:id="0">
    <w:p w:rsidR="00075E9F" w:rsidRDefault="00075E9F" w14:paraId="213523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D1E18A" w:rsidTr="55D1E18A" w14:paraId="081D96B6" w14:textId="77777777">
      <w:trPr>
        <w:trHeight w:val="300"/>
      </w:trPr>
      <w:tc>
        <w:tcPr>
          <w:tcW w:w="3120" w:type="dxa"/>
        </w:tcPr>
        <w:p w:rsidR="55D1E18A" w:rsidP="55D1E18A" w:rsidRDefault="55D1E18A" w14:paraId="1DD35320" w14:textId="185A5D1B">
          <w:pPr>
            <w:pStyle w:val="Header"/>
            <w:ind w:left="-115"/>
          </w:pPr>
        </w:p>
      </w:tc>
      <w:tc>
        <w:tcPr>
          <w:tcW w:w="3120" w:type="dxa"/>
        </w:tcPr>
        <w:p w:rsidR="55D1E18A" w:rsidP="55D1E18A" w:rsidRDefault="55D1E18A" w14:paraId="299130F0" w14:textId="73834E9C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741BB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:rsidR="55D1E18A" w:rsidP="55D1E18A" w:rsidRDefault="55D1E18A" w14:paraId="6E4A3195" w14:textId="45B42933">
          <w:pPr>
            <w:pStyle w:val="Header"/>
            <w:ind w:right="-115"/>
            <w:jc w:val="right"/>
          </w:pPr>
        </w:p>
      </w:tc>
    </w:tr>
  </w:tbl>
  <w:p w:rsidR="55D1E18A" w:rsidP="55D1E18A" w:rsidRDefault="55D1E18A" w14:paraId="1D777B25" w14:textId="53EBB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5E9F" w:rsidRDefault="00075E9F" w14:paraId="3841FA51" w14:textId="77777777">
      <w:pPr>
        <w:spacing w:after="0" w:line="240" w:lineRule="auto"/>
      </w:pPr>
      <w:r>
        <w:separator/>
      </w:r>
    </w:p>
  </w:footnote>
  <w:footnote w:type="continuationSeparator" w:id="0">
    <w:p w:rsidR="00075E9F" w:rsidRDefault="00075E9F" w14:paraId="117125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5D1E18A" w:rsidP="55D1E18A" w:rsidRDefault="55D1E18A" w14:paraId="01790828" w14:textId="7D8828F1">
    <w:pPr>
      <w:pStyle w:val="Header"/>
      <w:jc w:val="center"/>
    </w:pPr>
  </w:p>
  <w:p w:rsidR="55D1E18A" w:rsidP="55D1E18A" w:rsidRDefault="55D1E18A" w14:paraId="022AB5BA" w14:textId="70A21FDB">
    <w:pPr>
      <w:pStyle w:val="Header"/>
    </w:pPr>
  </w:p>
  <w:p w:rsidR="55D1E18A" w:rsidP="55D1E18A" w:rsidRDefault="55D1E18A" w14:paraId="0C98B3EA" w14:textId="025E3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3E565D"/>
    <w:rsid w:val="0002529B"/>
    <w:rsid w:val="00054292"/>
    <w:rsid w:val="0006398D"/>
    <w:rsid w:val="00075E9F"/>
    <w:rsid w:val="001122FB"/>
    <w:rsid w:val="001A316C"/>
    <w:rsid w:val="002215BB"/>
    <w:rsid w:val="0025242D"/>
    <w:rsid w:val="00262DAC"/>
    <w:rsid w:val="002B05F4"/>
    <w:rsid w:val="002B453D"/>
    <w:rsid w:val="00326942"/>
    <w:rsid w:val="00480A1C"/>
    <w:rsid w:val="005741BB"/>
    <w:rsid w:val="005C1A4E"/>
    <w:rsid w:val="00604AE1"/>
    <w:rsid w:val="006523FD"/>
    <w:rsid w:val="007627B8"/>
    <w:rsid w:val="00870FC9"/>
    <w:rsid w:val="008D30EE"/>
    <w:rsid w:val="00981030"/>
    <w:rsid w:val="00C27879"/>
    <w:rsid w:val="00C31F39"/>
    <w:rsid w:val="00CE09D7"/>
    <w:rsid w:val="00D52652"/>
    <w:rsid w:val="00F830D7"/>
    <w:rsid w:val="01298FBF"/>
    <w:rsid w:val="02EFF22F"/>
    <w:rsid w:val="07AFA01F"/>
    <w:rsid w:val="0812EB74"/>
    <w:rsid w:val="0C2EA779"/>
    <w:rsid w:val="0C3A1C14"/>
    <w:rsid w:val="0FBFB2FD"/>
    <w:rsid w:val="10DB0248"/>
    <w:rsid w:val="19009255"/>
    <w:rsid w:val="193ECD3A"/>
    <w:rsid w:val="1A406534"/>
    <w:rsid w:val="1AFB9849"/>
    <w:rsid w:val="1C80BE4F"/>
    <w:rsid w:val="1DCFFB2A"/>
    <w:rsid w:val="1E9F5BC2"/>
    <w:rsid w:val="1F317BB0"/>
    <w:rsid w:val="1F5EBB6B"/>
    <w:rsid w:val="205AE9C6"/>
    <w:rsid w:val="23F5B707"/>
    <w:rsid w:val="283AB2B3"/>
    <w:rsid w:val="2B2CB040"/>
    <w:rsid w:val="2D8EBCCF"/>
    <w:rsid w:val="2DBBD6BC"/>
    <w:rsid w:val="2F2FCB75"/>
    <w:rsid w:val="3066C9DA"/>
    <w:rsid w:val="32449906"/>
    <w:rsid w:val="3516BF4E"/>
    <w:rsid w:val="36CEB39E"/>
    <w:rsid w:val="379E5D79"/>
    <w:rsid w:val="39F25308"/>
    <w:rsid w:val="3ADAFFBB"/>
    <w:rsid w:val="3BB21D34"/>
    <w:rsid w:val="3E0C3B16"/>
    <w:rsid w:val="3F4B6993"/>
    <w:rsid w:val="42960D64"/>
    <w:rsid w:val="444213BB"/>
    <w:rsid w:val="444C1660"/>
    <w:rsid w:val="44D65B24"/>
    <w:rsid w:val="4688140F"/>
    <w:rsid w:val="49500E81"/>
    <w:rsid w:val="4A7F62C5"/>
    <w:rsid w:val="4E503C2E"/>
    <w:rsid w:val="5176B5E2"/>
    <w:rsid w:val="51FE28EF"/>
    <w:rsid w:val="55D1E18A"/>
    <w:rsid w:val="56F819EB"/>
    <w:rsid w:val="5813955C"/>
    <w:rsid w:val="5D1AB835"/>
    <w:rsid w:val="5D29DDA8"/>
    <w:rsid w:val="5E52C45D"/>
    <w:rsid w:val="5E7191E8"/>
    <w:rsid w:val="5E7BB962"/>
    <w:rsid w:val="631BD73B"/>
    <w:rsid w:val="66193CCD"/>
    <w:rsid w:val="6720112A"/>
    <w:rsid w:val="68EC6AB8"/>
    <w:rsid w:val="6945DB36"/>
    <w:rsid w:val="6A7D98C0"/>
    <w:rsid w:val="6B056CCA"/>
    <w:rsid w:val="6C3E565D"/>
    <w:rsid w:val="733B465B"/>
    <w:rsid w:val="74F05761"/>
    <w:rsid w:val="787A1263"/>
    <w:rsid w:val="7A991AF3"/>
    <w:rsid w:val="7B17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565D"/>
  <w15:chartTrackingRefBased/>
  <w15:docId w15:val="{3FD835C2-5CA9-4E78-BCCF-9E0B3E68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massgaming.sharepoint.com/sites/CommAffairs/Shared%20Documents/Community%20Mitigation%20Fund/FY%202025%20CMF/6%20Grant%20Review/MGCCMF@Massgaming.gov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38320784BA943AA610419D76335C3" ma:contentTypeVersion="16" ma:contentTypeDescription="Create a new document." ma:contentTypeScope="" ma:versionID="761c40c79827ace9f7325842be1b6a0d">
  <xsd:schema xmlns:xsd="http://www.w3.org/2001/XMLSchema" xmlns:xs="http://www.w3.org/2001/XMLSchema" xmlns:p="http://schemas.microsoft.com/office/2006/metadata/properties" xmlns:ns2="8222756c-8f0d-4882-9994-9cc379f48cbf" xmlns:ns3="67dc3737-35d9-4cdd-922c-1dcbac03f68a" targetNamespace="http://schemas.microsoft.com/office/2006/metadata/properties" ma:root="true" ma:fieldsID="147720f2d3ba957b5906a6e286e6cc3f" ns2:_="" ns3:_="">
    <xsd:import namespace="8222756c-8f0d-4882-9994-9cc379f48cbf"/>
    <xsd:import namespace="67dc3737-35d9-4cdd-922c-1dcbac03f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756c-8f0d-4882-9994-9cc379f4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777dd0-92a3-4353-84fa-d4ae04fe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3737-35d9-4cdd-922c-1dcbac03f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6b19bd-1d79-4b27-8b0d-f1d2006f37eb}" ma:internalName="TaxCatchAll" ma:showField="CatchAllData" ma:web="67dc3737-35d9-4cdd-922c-1dcbac03f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22756c-8f0d-4882-9994-9cc379f48cbf">
      <Terms xmlns="http://schemas.microsoft.com/office/infopath/2007/PartnerControls"/>
    </lcf76f155ced4ddcb4097134ff3c332f>
    <TaxCatchAll xmlns="67dc3737-35d9-4cdd-922c-1dcbac03f68a" xsi:nil="true"/>
  </documentManagement>
</p:properties>
</file>

<file path=customXml/itemProps1.xml><?xml version="1.0" encoding="utf-8"?>
<ds:datastoreItem xmlns:ds="http://schemas.openxmlformats.org/officeDocument/2006/customXml" ds:itemID="{9A22775A-034E-4149-A702-6A546EB4E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61E52-0BD0-4D99-9C69-05FE990F90C0}"/>
</file>

<file path=customXml/itemProps3.xml><?xml version="1.0" encoding="utf-8"?>
<ds:datastoreItem xmlns:ds="http://schemas.openxmlformats.org/officeDocument/2006/customXml" ds:itemID="{558BA7BD-0AEA-4DC8-A4EA-F79390069D91}">
  <ds:schemaRefs>
    <ds:schemaRef ds:uri="http://schemas.microsoft.com/office/2006/metadata/properties"/>
    <ds:schemaRef ds:uri="http://schemas.microsoft.com/office/infopath/2007/PartnerControls"/>
    <ds:schemaRef ds:uri="641b5902-4452-4678-9326-2292bb4faa57"/>
    <ds:schemaRef ds:uri="0826babb-9b0c-4819-a9c3-2ff103d82a8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Lily</dc:creator>
  <cp:keywords/>
  <dc:description/>
  <cp:lastModifiedBy>Thurlow, Mary</cp:lastModifiedBy>
  <cp:revision>23</cp:revision>
  <dcterms:created xsi:type="dcterms:W3CDTF">2024-07-16T15:12:00Z</dcterms:created>
  <dcterms:modified xsi:type="dcterms:W3CDTF">2024-11-26T16:06:35Z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0x01010059B38320784BA943AA610419D76335C3</vt:lpwstr>
  </property>
  <property fmtid="{D5CDD505-2E9C-101B-9397-08002B2CF9AE}" pid="3" name="MediaServiceImageTags">
    <vt:lpwstr/>
  </property>
</Properties>
</file>